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96" w:rsidRDefault="00867796" w:rsidP="00867796">
      <w:pPr>
        <w:jc w:val="center"/>
        <w:rPr>
          <w:b/>
          <w:color w:val="FF0000"/>
          <w:sz w:val="48"/>
          <w:szCs w:val="48"/>
        </w:rPr>
      </w:pPr>
    </w:p>
    <w:p w:rsidR="00867796" w:rsidRDefault="00867796" w:rsidP="00867796">
      <w:pPr>
        <w:jc w:val="center"/>
        <w:rPr>
          <w:b/>
          <w:color w:val="FF0000"/>
          <w:sz w:val="48"/>
          <w:szCs w:val="48"/>
        </w:rPr>
      </w:pPr>
    </w:p>
    <w:p w:rsidR="00867796" w:rsidRDefault="00867796" w:rsidP="00867796">
      <w:pPr>
        <w:jc w:val="center"/>
        <w:rPr>
          <w:b/>
          <w:color w:val="FF0000"/>
          <w:sz w:val="48"/>
          <w:szCs w:val="48"/>
        </w:rPr>
      </w:pPr>
    </w:p>
    <w:p w:rsidR="00867796" w:rsidRDefault="00867796" w:rsidP="00867796">
      <w:pPr>
        <w:jc w:val="center"/>
        <w:rPr>
          <w:b/>
          <w:color w:val="FF0000"/>
          <w:sz w:val="48"/>
          <w:szCs w:val="48"/>
        </w:rPr>
      </w:pPr>
    </w:p>
    <w:p w:rsidR="00867796" w:rsidRDefault="00867796" w:rsidP="0086779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Troszkę matematyki i szlaczki.</w:t>
      </w:r>
    </w:p>
    <w:p w:rsidR="00867796" w:rsidRDefault="00867796" w:rsidP="0086779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Na koniec dla chętnych chłopców i dziewczynek dodaję kolorowanki, wiem że na pewno się skusicie…</w:t>
      </w:r>
    </w:p>
    <w:p w:rsidR="008D76FA" w:rsidRDefault="00867796" w:rsidP="00867796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3960495"/>
            <wp:effectExtent l="19050" t="0" r="0" b="0"/>
            <wp:docPr id="1" name="Obraz 1" descr="C:\Users\Magda\Desktop\89469271_726297771235906_3252305324232671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89469271_726297771235906_325230532423267123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889146"/>
            <wp:effectExtent l="19050" t="0" r="0" b="0"/>
            <wp:docPr id="2" name="Obraz 2" descr="C:\Users\Magda\Desktop\90515373_1301188413406562_6410272271629287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90515373_1301188413406562_641027227162928742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796">
        <w:rPr>
          <w:b/>
          <w:color w:val="FF0000"/>
          <w:sz w:val="48"/>
          <w:szCs w:val="48"/>
        </w:rPr>
        <w:t>RYSUJ PO ŚLADZIE BEZ ODRYWANIA RĘKI!!!!</w:t>
      </w:r>
      <w:r w:rsidRPr="0086779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5760720" cy="8141145"/>
            <wp:effectExtent l="19050" t="0" r="0" b="0"/>
            <wp:docPr id="3" name="Obraz 3" descr="C:\Users\Magda\Desktop\91195906_917006275418195_7503410064858808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\Desktop\91195906_917006275418195_75034100648588083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49446" cy="6849374"/>
            <wp:effectExtent l="19050" t="0" r="8304" b="0"/>
            <wp:docPr id="7" name="Obraz 7" descr="Kolorowanka księżniczki Disney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siężniczki Disney nr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26" cy="685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0555" cy="7427595"/>
            <wp:effectExtent l="19050" t="0" r="4445" b="0"/>
            <wp:docPr id="10" name="Obraz 10" descr="Kolorowanka z koniem króle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z koniem królew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42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455021"/>
            <wp:effectExtent l="19050" t="0" r="0" b="0"/>
            <wp:docPr id="13" name="Obraz 13" descr="Kolorowanka Przepiękna księżniczka Barb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Przepiękna księżniczka Barbie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5615" cy="8039735"/>
            <wp:effectExtent l="19050" t="0" r="6985" b="0"/>
            <wp:docPr id="16" name="Obraz 16" descr="Znalezione obrazy dla zapytania lalka lol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alka lol kolorowank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80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4039677"/>
            <wp:effectExtent l="19050" t="0" r="0" b="0"/>
            <wp:docPr id="19" name="Obraz 19" descr="Wóz strażacki - kolorowanka. Pobierz wóz strażacki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óz strażacki - kolorowanka. Pobierz wóz strażacki do kolorowani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0555" cy="4287520"/>
            <wp:effectExtent l="19050" t="0" r="4445" b="0"/>
            <wp:docPr id="22" name="Obraz 22" descr="Samochód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mochód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46122" cy="6418053"/>
            <wp:effectExtent l="19050" t="0" r="6828" b="0"/>
            <wp:docPr id="25" name="Obraz 25" descr="malvorlagen baymax -9 | Malvorlagen Ausmal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lvorlagen baymax -9 | Malvorlagen Ausmalbild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35" cy="64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67796"/>
    <w:rsid w:val="00867796"/>
    <w:rsid w:val="008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2020-03-28T08:58:00Z</dcterms:created>
  <dcterms:modified xsi:type="dcterms:W3CDTF">2020-03-28T09:09:00Z</dcterms:modified>
</cp:coreProperties>
</file>